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7" w:rsidRPr="004022D7" w:rsidRDefault="004022D7" w:rsidP="004022D7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4022D7" w:rsidRPr="004022D7" w:rsidRDefault="004022D7" w:rsidP="004022D7">
      <w:pPr>
        <w:spacing w:after="0" w:line="240" w:lineRule="auto"/>
        <w:ind w:left="851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4022D7" w:rsidRPr="004022D7" w:rsidRDefault="004022D7" w:rsidP="004022D7">
      <w:pPr>
        <w:spacing w:after="0" w:line="240" w:lineRule="auto"/>
        <w:ind w:left="851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 по выдаче предварительного разрешения органа опеки и попечительства на совершение сделок с имуществом подопечного</w:t>
      </w:r>
    </w:p>
    <w:p w:rsidR="004022D7" w:rsidRPr="004022D7" w:rsidRDefault="004022D7" w:rsidP="004022D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БЛОК-СХЕМА</w:t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38875" cy="5876925"/>
            <wp:effectExtent l="19050" t="0" r="9525" b="0"/>
            <wp:docPr id="1" name="Рисунок 1" descr="http://www.ligovka-yamskaya.sankt-peterburg.info/akti/postanovleniya/pos037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akti/postanovleniya/pos037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4022D7" w:rsidRPr="004022D7" w:rsidRDefault="004022D7" w:rsidP="004022D7">
      <w:pPr>
        <w:spacing w:after="0" w:line="240" w:lineRule="auto"/>
        <w:ind w:left="142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4022D7" w:rsidRPr="004022D7" w:rsidRDefault="004022D7" w:rsidP="004022D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нахождения, справочные телефоны и графики работы органа местного самоуправления</w:t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16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1504"/>
        <w:gridCol w:w="1191"/>
        <w:gridCol w:w="1122"/>
        <w:gridCol w:w="1897"/>
        <w:gridCol w:w="1421"/>
        <w:gridCol w:w="1418"/>
        <w:gridCol w:w="1418"/>
        <w:gridCol w:w="1610"/>
        <w:gridCol w:w="1429"/>
      </w:tblGrid>
      <w:tr w:rsidR="004022D7" w:rsidRPr="004022D7" w:rsidTr="004022D7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Полное наименование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</w:t>
            </w:r>
          </w:p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(с указанием почтового индекса)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сайта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Контактный телефон/факс/</w:t>
            </w: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глав местных администрации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главами местных администрации муниципальных образований</w:t>
            </w:r>
          </w:p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телефоны/факс/</w:t>
            </w: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ответственных специалистов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ответственными специалистами</w:t>
            </w:r>
          </w:p>
        </w:tc>
      </w:tr>
      <w:tr w:rsidR="004022D7" w:rsidRPr="004022D7" w:rsidTr="004022D7">
        <w:trPr>
          <w:trHeight w:val="12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Санкт-Петербург, Харьковская ул.,, д.6/1, 191024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  <w:r w:rsidRPr="00402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4022D7" w:rsidRPr="004022D7" w:rsidRDefault="004022D7" w:rsidP="004022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717-87-09</w:t>
            </w:r>
          </w:p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maligovka-yamskaya@pochtarf.ru</w:t>
            </w:r>
          </w:p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www</w:t>
            </w: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ligovka</w:t>
            </w: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</w:t>
            </w: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yamskaya</w:t>
            </w: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sankt</w:t>
            </w: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</w:t>
            </w: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peterburg</w:t>
            </w: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</w:p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proofErr w:type="spellStart"/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ф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(812)</w:t>
            </w:r>
          </w:p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717-87-09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среда</w:t>
            </w:r>
          </w:p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17.00-19.00</w:t>
            </w:r>
          </w:p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(по записи)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717-87-44</w:t>
            </w:r>
          </w:p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первый, третий, пятый вторник 10.00-13.00</w:t>
            </w:r>
          </w:p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второй, четвертый вторник 15.00-18.00</w:t>
            </w:r>
          </w:p>
        </w:tc>
      </w:tr>
    </w:tbl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4022D7" w:rsidRPr="004022D7" w:rsidRDefault="004022D7" w:rsidP="004022D7">
      <w:pPr>
        <w:spacing w:after="0" w:line="240" w:lineRule="auto"/>
        <w:ind w:left="1134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</w:t>
      </w:r>
    </w:p>
    <w:p w:rsidR="004022D7" w:rsidRPr="004022D7" w:rsidRDefault="004022D7" w:rsidP="0040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АДРЕСА ЭЛЕКТРОННОЙ ПОЧТЫ РАЙОННЫХ ПОДРАЗДЕЛЕНИЙ</w:t>
      </w:r>
    </w:p>
    <w:p w:rsidR="004022D7" w:rsidRPr="004022D7" w:rsidRDefault="004022D7" w:rsidP="0040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САНКТ-ПЕТЕРБУРГСКОГО ГОСУДАРСТВЕННОГО КАЗЕННОГО УЧРЕЖДЕНИЯ «МНОГОФУНКЦИОНАЛЬНЫХ ЦЕНТРОВ ПРЕДОСТАВЛЕНИЯ</w:t>
      </w:r>
    </w:p>
    <w:p w:rsidR="004022D7" w:rsidRPr="004022D7" w:rsidRDefault="004022D7" w:rsidP="0040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4022D7" w:rsidRPr="004022D7" w:rsidRDefault="004022D7" w:rsidP="004022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66" w:type="dxa"/>
        <w:tblInd w:w="44" w:type="dxa"/>
        <w:tblCellMar>
          <w:left w:w="0" w:type="dxa"/>
          <w:right w:w="0" w:type="dxa"/>
        </w:tblCellMar>
        <w:tblLook w:val="04A0"/>
      </w:tblPr>
      <w:tblGrid>
        <w:gridCol w:w="456"/>
        <w:gridCol w:w="2725"/>
        <w:gridCol w:w="2343"/>
        <w:gridCol w:w="1504"/>
        <w:gridCol w:w="1736"/>
        <w:gridCol w:w="1702"/>
      </w:tblGrid>
      <w:tr w:rsidR="004022D7" w:rsidRPr="004022D7" w:rsidTr="004022D7">
        <w:trPr>
          <w:trHeight w:val="8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Справочный телефон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</w:p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почты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4022D7" w:rsidRPr="004022D7" w:rsidTr="004022D7">
        <w:trPr>
          <w:trHeight w:val="8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Садовая, д.55-57,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573-90-00 или         573-99-80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2D7">
              <w:rPr>
                <w:rFonts w:ascii="Times New Roman" w:eastAsia="Times New Roman" w:hAnsi="Times New Roman" w:cs="Times New Roman"/>
                <w:lang w:val="en-US" w:eastAsia="ru-RU"/>
              </w:rPr>
              <w:t>knz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lang w:val="en-US" w:eastAsia="ru-RU"/>
              </w:rPr>
              <w:t>mfcspb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с 09.00 до 21.00 без перерыва 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обед. Прием и выдача документов осуществляется с 09.30 до 21.00</w:t>
            </w:r>
          </w:p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2D7" w:rsidRPr="004022D7" w:rsidTr="004022D7">
        <w:trPr>
          <w:trHeight w:val="11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573-94-85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9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9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11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7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Стачек, д. 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12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Колпино, 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д.22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д. 21, корпус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5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д.60,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д.36, кор.6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55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Благодатная, 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41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34, к. 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Сестрорецк, 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Токарева, д. 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литер 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 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Петергоф, 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  г. Ломоносов, ул. Победы д. 6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3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д.16/8,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41,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 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пос.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 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9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Санкт-Петербург, пр. Дунайский, д.49/126,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Невский пр., д.174,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D7" w:rsidRPr="004022D7" w:rsidTr="004022D7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Текстильщика, д. 10-12, литер 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576-07-95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2D7" w:rsidRPr="004022D7" w:rsidRDefault="004022D7" w:rsidP="004022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4022D7" w:rsidRPr="004022D7" w:rsidRDefault="004022D7" w:rsidP="004022D7">
      <w:pPr>
        <w:spacing w:after="0" w:line="240" w:lineRule="auto"/>
        <w:ind w:left="1134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 Административному регламенту 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содержание детей, находящихся под опекой или попечительством, и денежных средств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содержание детей, находящихся под опекой или попечительством, и денежных средств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содержание детей, переданных на воспитание в приемные семьи, в Санкт-Петербурге государственной услуги по выдаче предварительного разрешения органа опеки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4022D7" w:rsidRPr="004022D7" w:rsidRDefault="004022D7" w:rsidP="004022D7">
      <w:pPr>
        <w:spacing w:after="0" w:line="240" w:lineRule="auto"/>
        <w:ind w:left="1134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4022D7" w:rsidRPr="004022D7" w:rsidTr="004022D7">
        <w:trPr>
          <w:trHeight w:val="351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621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216"/>
      </w:tblGrid>
      <w:tr w:rsidR="004022D7" w:rsidRPr="004022D7" w:rsidTr="004022D7">
        <w:trPr>
          <w:trHeight w:val="251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ОМС _________________________________________</w:t>
            </w:r>
          </w:p>
        </w:tc>
      </w:tr>
      <w:tr w:rsidR="004022D7" w:rsidRPr="004022D7" w:rsidTr="004022D7">
        <w:trPr>
          <w:trHeight w:val="251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</w:t>
            </w:r>
          </w:p>
        </w:tc>
      </w:tr>
      <w:tr w:rsidR="004022D7" w:rsidRPr="004022D7" w:rsidTr="004022D7">
        <w:trPr>
          <w:trHeight w:val="265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Ф.___________________________________________</w:t>
            </w:r>
          </w:p>
        </w:tc>
      </w:tr>
      <w:tr w:rsidR="004022D7" w:rsidRPr="004022D7" w:rsidTr="004022D7">
        <w:trPr>
          <w:trHeight w:val="251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4022D7" w:rsidRPr="004022D7" w:rsidTr="004022D7">
        <w:trPr>
          <w:trHeight w:val="265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4022D7" w:rsidRPr="004022D7" w:rsidTr="004022D7">
        <w:trPr>
          <w:trHeight w:val="265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4022D7" w:rsidRPr="004022D7" w:rsidTr="004022D7">
        <w:trPr>
          <w:trHeight w:val="251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4022D7" w:rsidRPr="004022D7" w:rsidTr="004022D7">
        <w:trPr>
          <w:trHeight w:val="251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4022D7" w:rsidRPr="004022D7" w:rsidTr="004022D7">
        <w:trPr>
          <w:trHeight w:val="265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 выдано ___________________</w:t>
            </w:r>
          </w:p>
        </w:tc>
      </w:tr>
      <w:tr w:rsidR="004022D7" w:rsidRPr="004022D7" w:rsidTr="004022D7">
        <w:trPr>
          <w:trHeight w:val="251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2D7" w:rsidRPr="004022D7" w:rsidTr="004022D7">
        <w:trPr>
          <w:trHeight w:val="265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22D7" w:rsidRPr="004022D7" w:rsidRDefault="004022D7" w:rsidP="004022D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Прошу дать предварительное разрешение органа опеки и попечительства на совершение сделки по отчуждению   _____________________________________________</w:t>
      </w:r>
    </w:p>
    <w:p w:rsidR="004022D7" w:rsidRPr="004022D7" w:rsidRDefault="004022D7" w:rsidP="0040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 (купле-продаже, мены)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 ___________________________________________________________________,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отчуждаемого имущества)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принадлежащего подопечному                ___________________________________________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                  (ФИО, дата рождения)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зарегистрированному по адресу: _________________________________________________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адрес места жительства, места пребывания )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                                                 (правоустанавливающий документ)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условии  приобретения подопечному ____________ ____________________________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4022D7" w:rsidRPr="004022D7" w:rsidRDefault="004022D7" w:rsidP="0040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</w:t>
      </w: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приобретаемого имущества)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прикладываю копии документов: _____________________________________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и полноту представленных в соответствии </w:t>
      </w: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proofErr w:type="spellEnd"/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022D7" w:rsidRPr="004022D7" w:rsidRDefault="004022D7" w:rsidP="0040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4022D7" w:rsidRPr="004022D7" w:rsidRDefault="004022D7" w:rsidP="0040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4022D7" w:rsidRPr="004022D7" w:rsidRDefault="004022D7" w:rsidP="004022D7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Подпись ______________________</w:t>
      </w:r>
    </w:p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4022D7" w:rsidRPr="004022D7" w:rsidRDefault="004022D7" w:rsidP="004022D7">
      <w:pPr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4022D7" w:rsidRPr="004022D7" w:rsidTr="004022D7">
        <w:trPr>
          <w:trHeight w:val="345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принято: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6201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201"/>
      </w:tblGrid>
      <w:tr w:rsidR="004022D7" w:rsidRPr="004022D7" w:rsidTr="004022D7">
        <w:trPr>
          <w:trHeight w:val="255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ОМС _________________________________________</w:t>
            </w:r>
          </w:p>
        </w:tc>
      </w:tr>
      <w:tr w:rsidR="004022D7" w:rsidRPr="004022D7" w:rsidTr="004022D7">
        <w:trPr>
          <w:trHeight w:val="255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</w:t>
            </w:r>
          </w:p>
        </w:tc>
      </w:tr>
      <w:tr w:rsidR="004022D7" w:rsidRPr="004022D7" w:rsidTr="004022D7">
        <w:trPr>
          <w:trHeight w:val="269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Ф.___________________________________________</w:t>
            </w:r>
          </w:p>
        </w:tc>
      </w:tr>
      <w:tr w:rsidR="004022D7" w:rsidRPr="004022D7" w:rsidTr="004022D7">
        <w:trPr>
          <w:trHeight w:val="255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4022D7" w:rsidRPr="004022D7" w:rsidTr="004022D7">
        <w:trPr>
          <w:trHeight w:val="269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4022D7" w:rsidRPr="004022D7" w:rsidTr="004022D7">
        <w:trPr>
          <w:trHeight w:val="269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4022D7" w:rsidRPr="004022D7" w:rsidTr="004022D7">
        <w:trPr>
          <w:trHeight w:val="255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4022D7" w:rsidRPr="004022D7" w:rsidTr="004022D7">
        <w:trPr>
          <w:trHeight w:val="255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4022D7" w:rsidRPr="004022D7" w:rsidTr="004022D7">
        <w:trPr>
          <w:trHeight w:val="269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 выдано ___________________</w:t>
            </w:r>
          </w:p>
        </w:tc>
      </w:tr>
      <w:tr w:rsidR="004022D7" w:rsidRPr="004022D7" w:rsidTr="004022D7">
        <w:trPr>
          <w:trHeight w:val="255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2D7" w:rsidRPr="004022D7" w:rsidTr="004022D7">
        <w:trPr>
          <w:trHeight w:val="269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22D7" w:rsidRPr="004022D7" w:rsidRDefault="004022D7" w:rsidP="004022D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Прошу дать предварительное разрешение органа опеки и попечительства на  дачу согласия подопечному _________________________________________________________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(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ФИО, дата рождения)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зарегистрированному по адресу: _________________________________________________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адрес места жительства, места пребывания)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совершение сделки по отчуждению ____________________________________________</w:t>
      </w:r>
    </w:p>
    <w:p w:rsidR="004022D7" w:rsidRPr="004022D7" w:rsidRDefault="004022D7" w:rsidP="0040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                                      (купле-продаже, мены)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 ___________________________________________________________________,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отчуждаемого имущества)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принадлежащего подопечному __________________________________________________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                                                   (ФИО)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 (правоустанавливающий документ)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условии  приобретения подопечному ___________ ____________________________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                                                           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4022D7" w:rsidRPr="004022D7" w:rsidRDefault="004022D7" w:rsidP="0040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</w:t>
      </w: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приобретаемого имущества)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прикладываю копии документов: _____________________________________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__________________________________________________________________________________________________________________________________________________________Об ответственности за достоверность и полноту представленных в соответствии </w:t>
      </w: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действующим законодательством сведений и обязательстве извещать орган местного </w:t>
      </w: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 обо всех их изменениях в течение 5 дней с момента их наступления предупрежден (-</w:t>
      </w:r>
      <w:proofErr w:type="spellStart"/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proofErr w:type="spellEnd"/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022D7" w:rsidRPr="004022D7" w:rsidRDefault="004022D7" w:rsidP="0040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4022D7" w:rsidRPr="004022D7" w:rsidRDefault="004022D7" w:rsidP="0040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Подпись ______________________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4022D7" w:rsidRPr="004022D7" w:rsidRDefault="004022D7" w:rsidP="004022D7">
      <w:pPr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4022D7" w:rsidRPr="004022D7" w:rsidTr="004022D7">
        <w:trPr>
          <w:trHeight w:val="369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2D7" w:rsidRPr="004022D7" w:rsidRDefault="004022D7" w:rsidP="0040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09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096"/>
      </w:tblGrid>
      <w:tr w:rsidR="004022D7" w:rsidRPr="004022D7" w:rsidTr="004022D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ОМС _________________________________________</w:t>
            </w:r>
          </w:p>
        </w:tc>
      </w:tr>
      <w:tr w:rsidR="004022D7" w:rsidRPr="004022D7" w:rsidTr="004022D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</w:t>
            </w:r>
          </w:p>
        </w:tc>
      </w:tr>
      <w:tr w:rsidR="004022D7" w:rsidRPr="004022D7" w:rsidTr="004022D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Ф.___________________________________________</w:t>
            </w:r>
          </w:p>
        </w:tc>
      </w:tr>
      <w:tr w:rsidR="004022D7" w:rsidRPr="004022D7" w:rsidTr="004022D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4022D7" w:rsidRPr="004022D7" w:rsidTr="004022D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4022D7" w:rsidRPr="004022D7" w:rsidTr="004022D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4022D7" w:rsidRPr="004022D7" w:rsidTr="004022D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4022D7" w:rsidRPr="004022D7" w:rsidTr="004022D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4022D7" w:rsidRPr="004022D7" w:rsidTr="004022D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 выдано ___________________</w:t>
            </w:r>
          </w:p>
        </w:tc>
      </w:tr>
      <w:tr w:rsidR="004022D7" w:rsidRPr="004022D7" w:rsidTr="004022D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2D7" w:rsidRPr="004022D7" w:rsidTr="004022D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D7" w:rsidRPr="004022D7" w:rsidRDefault="004022D7" w:rsidP="004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22D7" w:rsidRPr="004022D7" w:rsidRDefault="004022D7" w:rsidP="004022D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lastRenderedPageBreak/>
        <w:t> </w:t>
      </w:r>
    </w:p>
    <w:p w:rsidR="004022D7" w:rsidRPr="004022D7" w:rsidRDefault="004022D7" w:rsidP="004022D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4022D7" w:rsidRPr="004022D7" w:rsidRDefault="004022D7" w:rsidP="0040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Прошу дать предварительное разрешение органа опеки и попечительства на совершение сделки по отчуждению   _____________________________________________</w:t>
      </w:r>
    </w:p>
    <w:p w:rsidR="004022D7" w:rsidRPr="004022D7" w:rsidRDefault="004022D7" w:rsidP="0040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 (купле-продаже, мены)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 ___________________________________________________________________,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отчуждаемого имущества)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принадлежащего мне на основании _______________________________________________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                       (правоустанавливающий документ)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условии  приобретения  </w:t>
      </w:r>
      <w:proofErr w:type="spellStart"/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мне__________________________________________________</w:t>
      </w:r>
      <w:proofErr w:type="spellEnd"/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</w:t>
      </w: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приобретаемого имущества)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прикладываю копии документов: _____________________________________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 ____________________________________________________________________________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и полноту представленных в соответствии </w:t>
      </w: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proofErr w:type="spellEnd"/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022D7" w:rsidRPr="004022D7" w:rsidRDefault="004022D7" w:rsidP="0040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4022D7" w:rsidRPr="004022D7" w:rsidRDefault="004022D7" w:rsidP="0040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4022D7" w:rsidRPr="004022D7" w:rsidRDefault="004022D7" w:rsidP="004022D7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4022D7" w:rsidRPr="004022D7" w:rsidRDefault="004022D7" w:rsidP="004022D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Подпись _____________________</w:t>
      </w:r>
    </w:p>
    <w:p w:rsidR="004022D7" w:rsidRPr="004022D7" w:rsidRDefault="004022D7" w:rsidP="004022D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7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4022D7" w:rsidRPr="004022D7" w:rsidRDefault="004022D7" w:rsidP="004022D7">
      <w:pPr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4022D7" w:rsidRPr="004022D7" w:rsidRDefault="004022D7" w:rsidP="004022D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4022D7" w:rsidRPr="004022D7" w:rsidRDefault="004022D7" w:rsidP="004022D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                                                                           __________________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   регистрации                                                                                                  Регистрационный номер</w:t>
      </w:r>
    </w:p>
    <w:p w:rsidR="004022D7" w:rsidRPr="004022D7" w:rsidRDefault="004022D7" w:rsidP="004022D7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 предварительном разрешении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совершение сделок с имуществом подопечного</w:t>
      </w:r>
    </w:p>
    <w:p w:rsidR="004022D7" w:rsidRPr="004022D7" w:rsidRDefault="004022D7" w:rsidP="004022D7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заявление  ___________________________________ о выдаче предварительного разрешения органа опеки и попечительства на совершение сделки  ______________________________________________________________________________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сделки с имуществом подопечного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подопечного, зарегистрированного по адресу: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  на содержание детей, находящихся под опекой или попечительством,  и денежных  средств на содержание детей, переданных на воспитание в приемные семьи, в Санкт-Петербурге», </w:t>
      </w:r>
    </w:p>
    <w:p w:rsidR="004022D7" w:rsidRPr="004022D7" w:rsidRDefault="004022D7" w:rsidP="004022D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ПОСТАНОВИЛ:</w:t>
      </w:r>
    </w:p>
    <w:p w:rsidR="004022D7" w:rsidRPr="004022D7" w:rsidRDefault="004022D7" w:rsidP="004022D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1.Разрешить 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left="72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 ФИО заявителя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сделки с имуществом подопечного ФИО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 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приобретения имущества взамен отчуждаемого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Обязать законных представителей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______________________________________________________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в орган опеки и попечительства документы, подтверждающие приобретение подопечному 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                           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  имущества взамен отчуждаемого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                                     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                                                                          __________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   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8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4022D7" w:rsidRPr="004022D7" w:rsidRDefault="004022D7" w:rsidP="004022D7">
      <w:pPr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4022D7" w:rsidRPr="004022D7" w:rsidRDefault="004022D7" w:rsidP="004022D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4022D7" w:rsidRPr="004022D7" w:rsidRDefault="004022D7" w:rsidP="004022D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                                                                           __________________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   регистрации                                                                                                  Регистрационный номер</w:t>
      </w:r>
    </w:p>
    <w:p w:rsidR="004022D7" w:rsidRPr="004022D7" w:rsidRDefault="004022D7" w:rsidP="004022D7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предварительном разрешении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совершение сделок с имуществом подопечного</w:t>
      </w:r>
    </w:p>
    <w:p w:rsidR="004022D7" w:rsidRPr="004022D7" w:rsidRDefault="004022D7" w:rsidP="004022D7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заявление  ___________________________________ о выдаче предварительного разрешения органа опеки и попечительства на совершение сделки  ______________________________________________________________________________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сделки с имуществом подопечного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подопечного, зарегистрированного по адресу: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статьями 26 (28),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  на содержание детей, находящихся под опекой или попечительством,  и денежных  средств на содержание детей, переданных на воспитание в приемные семьи, в Санкт-Петербурге», </w:t>
      </w:r>
    </w:p>
    <w:p w:rsidR="004022D7" w:rsidRPr="004022D7" w:rsidRDefault="004022D7" w:rsidP="004022D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ПОСТАНОВИЛ:</w:t>
      </w:r>
    </w:p>
    <w:p w:rsidR="004022D7" w:rsidRPr="004022D7" w:rsidRDefault="004022D7" w:rsidP="004022D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1.Отказать 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left="72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 ФИО заявителя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сделки с имуществом подопечного ФИО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причине   __________________________________________________________________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причины отказа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                                                                             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                                                                          __________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   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 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9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4022D7" w:rsidRPr="004022D7" w:rsidRDefault="004022D7" w:rsidP="004022D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4022D7" w:rsidRPr="004022D7" w:rsidRDefault="004022D7" w:rsidP="004022D7">
      <w:pPr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4022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Почтовые адреса, справочные телефоны и адреса электронной почты </w:t>
      </w:r>
      <w:r w:rsidRPr="00402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Санкт-Петербургских государственных казенных учреждений –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районных жилищных агентств</w:t>
      </w:r>
    </w:p>
    <w:p w:rsidR="004022D7" w:rsidRPr="004022D7" w:rsidRDefault="004022D7" w:rsidP="0040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tbl>
      <w:tblPr>
        <w:tblW w:w="9780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4022D7" w:rsidRPr="004022D7" w:rsidTr="004022D7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№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Район</w:t>
            </w:r>
          </w:p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Адрес</w:t>
            </w:r>
          </w:p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электронной почты</w:t>
            </w:r>
          </w:p>
        </w:tc>
      </w:tr>
      <w:tr w:rsidR="004022D7" w:rsidRPr="004022D7" w:rsidTr="004022D7">
        <w:trPr>
          <w:cantSplit/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 xml:space="preserve">. канала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Грибоедова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, д. 83, 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315-12-83,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ф. 312-12-26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guja@tuadm.gov.spb.ru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3-я линия В.О., 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д. 10, литера Б,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323-68-49,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ф. 323-68-57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orga@mail.ru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пр. Пархоменко,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д. 24/9,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550-27-31,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550-29-87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feo@vybrga.spb.ru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ул. Комсомола, д. 33, Санкт-Петербург,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195009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542-25-51,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542-16-37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tukalin@gov.spb.ru</w:t>
            </w:r>
          </w:p>
        </w:tc>
      </w:tr>
      <w:tr w:rsidR="004022D7" w:rsidRPr="004022D7" w:rsidTr="004022D7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пр. Стачек, д. 18, Санкт-Петербург,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198095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252-41-04,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252-57-08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tukir@gov.spb.ru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г. Колпино,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пр. Ленина, д. 70/18,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196650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461-56-60,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461-67-13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guzakcenter@yandex.ru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Тарасова ул., д. 8/1,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 195027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227-46-66,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ф. 227-35-24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inforja@tukrgv.gov.spb.ru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пр. Ветеранов, д. 131,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 198329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736-68-14,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736-68-44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guzhakra@yandex.ru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г. Кронштадт,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пр. Ленина, д. 40,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 197760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311-20-74,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311-35-52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gucb_kron@mail.ru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г. Сестрорецк,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ул. Токарева, д. 18,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437-24-19,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437-24-67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kurortnoerga@mail.ru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Московский пр.,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д. 146,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 196084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388-25-54,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388-91-33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tumos@gov.spb.ru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Обуховской</w:t>
            </w:r>
            <w:proofErr w:type="spellEnd"/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Обороны, д. 54,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193029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412-88-76,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412-88-65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guja_nev@mail.ru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Б. Монетная ул., д. 11,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197101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233-67-93,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233-67-93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tupetr@gov.spb.ru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Петергофская ул.,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д. 11,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 198904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450-72-40,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450-72-40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tuptrdv@gov.spb.ru</w:t>
            </w:r>
          </w:p>
        </w:tc>
      </w:tr>
      <w:tr w:rsidR="004022D7" w:rsidRPr="004022D7" w:rsidTr="004022D7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Сизова</w:t>
            </w:r>
            <w:proofErr w:type="spellEnd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, д. 30/1,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197349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301-40-60,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301-40-80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prim_guja@tuprim.gov.spb.ru</w:t>
            </w:r>
          </w:p>
        </w:tc>
      </w:tr>
      <w:tr w:rsidR="004022D7" w:rsidRPr="004022D7" w:rsidTr="004022D7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Средняя ул., д. 8,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196601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470-02-74,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470-02-73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tupush@gov.spb.ru</w:t>
            </w:r>
          </w:p>
        </w:tc>
      </w:tr>
      <w:tr w:rsidR="004022D7" w:rsidRPr="004022D7" w:rsidTr="004022D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Тамбовская ул., д. 35,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 192007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766-05-95,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766-34-44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guzafrun@spb.lanck.net</w:t>
            </w:r>
          </w:p>
        </w:tc>
      </w:tr>
      <w:tr w:rsidR="004022D7" w:rsidRPr="004022D7" w:rsidTr="004022D7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Невский пр., д. 176,</w:t>
            </w:r>
          </w:p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Санкт-Петербург, 193167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т. 274-27-80,</w:t>
            </w: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br/>
              <w:t>ф. 274-64-73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22D7" w:rsidRPr="004022D7" w:rsidRDefault="004022D7" w:rsidP="004022D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D7">
              <w:rPr>
                <w:rFonts w:ascii="Times New Roman" w:eastAsia="Times New Roman" w:hAnsi="Times New Roman" w:cs="Times New Roman"/>
                <w:lang w:eastAsia="ru-RU"/>
              </w:rPr>
              <w:t>tucentr@gov.spb.ru</w:t>
            </w:r>
          </w:p>
        </w:tc>
      </w:tr>
    </w:tbl>
    <w:p w:rsidR="004022D7" w:rsidRPr="004022D7" w:rsidRDefault="004022D7" w:rsidP="0040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22D7" w:rsidRPr="004022D7" w:rsidRDefault="004022D7" w:rsidP="004022D7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216B6" w:rsidRDefault="008216B6"/>
    <w:sectPr w:rsidR="008216B6" w:rsidSect="0082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22D7"/>
    <w:rsid w:val="004022D7"/>
    <w:rsid w:val="0082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B6"/>
  </w:style>
  <w:style w:type="paragraph" w:styleId="1">
    <w:name w:val="heading 1"/>
    <w:basedOn w:val="a"/>
    <w:link w:val="10"/>
    <w:uiPriority w:val="9"/>
    <w:qFormat/>
    <w:rsid w:val="00402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22D7"/>
  </w:style>
  <w:style w:type="paragraph" w:styleId="a3">
    <w:name w:val="Balloon Text"/>
    <w:basedOn w:val="a"/>
    <w:link w:val="a4"/>
    <w:uiPriority w:val="99"/>
    <w:semiHidden/>
    <w:unhideWhenUsed/>
    <w:rsid w:val="0040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223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2048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92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592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63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59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572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789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4057</Words>
  <Characters>23127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2015-06-24T13:16:00Z</dcterms:created>
  <dcterms:modified xsi:type="dcterms:W3CDTF">2015-06-24T13:18:00Z</dcterms:modified>
</cp:coreProperties>
</file>